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3157C9" w:rsidP="00E328E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СОГЛАШЕНИЕ № </w:t>
      </w:r>
      <w:r w:rsidR="00F4081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27.12.2022 г. № 2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BE2704" w:rsidRPr="00BE2704" w:rsidRDefault="009E54EA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AF506A">
        <w:rPr>
          <w:rFonts w:ascii="Times New Roman" w:hAnsi="Times New Roman" w:cs="Times New Roman"/>
          <w:color w:val="000000"/>
          <w:sz w:val="28"/>
          <w:szCs w:val="28"/>
        </w:rPr>
        <w:t xml:space="preserve">              «</w:t>
      </w:r>
      <w:r w:rsidR="0058011B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AF506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F40815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4E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E54E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9E54E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1132A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361609">
        <w:rPr>
          <w:rFonts w:ascii="Times New Roman" w:hAnsi="Times New Roman" w:cs="Times New Roman"/>
          <w:color w:val="000000"/>
          <w:spacing w:val="-1"/>
          <w:sz w:val="28"/>
          <w:szCs w:val="28"/>
        </w:rPr>
        <w:t>55 369,60</w:t>
      </w:r>
      <w:r w:rsidR="00A447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61609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1132A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F40815">
        <w:rPr>
          <w:rFonts w:ascii="Times New Roman" w:hAnsi="Times New Roman" w:cs="Times New Roman"/>
          <w:color w:val="000000"/>
          <w:spacing w:val="-1"/>
          <w:sz w:val="28"/>
          <w:szCs w:val="28"/>
        </w:rPr>
        <w:t>54 262,20 рубля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местн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361609">
        <w:rPr>
          <w:rFonts w:ascii="Times New Roman" w:hAnsi="Times New Roman" w:cs="Times New Roman"/>
          <w:color w:val="000000"/>
          <w:spacing w:val="-1"/>
          <w:sz w:val="28"/>
          <w:szCs w:val="28"/>
        </w:rPr>
        <w:t>1 107,40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</w:t>
      </w:r>
      <w:r w:rsidR="00361609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2136E6" w:rsidTr="00191156">
        <w:tc>
          <w:tcPr>
            <w:tcW w:w="4785" w:type="dxa"/>
          </w:tcPr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2136E6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2136E6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льшаковка, ул. Центральная, д. 27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proofErr w:type="gramEnd"/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04523027710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5519078671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2136E6" w:rsidRDefault="002136E6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25739" w:rsidRDefault="00F40815" w:rsidP="0002573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025739" w:rsidRDefault="00025739" w:rsidP="0002573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F4081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F40815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</w:t>
      </w:r>
      <w:r w:rsidR="00F4081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704"/>
    <w:rsid w:val="00025739"/>
    <w:rsid w:val="00044B4D"/>
    <w:rsid w:val="00066BC1"/>
    <w:rsid w:val="001132A0"/>
    <w:rsid w:val="00170159"/>
    <w:rsid w:val="001F5C6D"/>
    <w:rsid w:val="002136E6"/>
    <w:rsid w:val="00301DBB"/>
    <w:rsid w:val="0030796E"/>
    <w:rsid w:val="003157C9"/>
    <w:rsid w:val="00361609"/>
    <w:rsid w:val="003A03B0"/>
    <w:rsid w:val="0040746E"/>
    <w:rsid w:val="00412868"/>
    <w:rsid w:val="0058011B"/>
    <w:rsid w:val="00716E06"/>
    <w:rsid w:val="00751B37"/>
    <w:rsid w:val="00754597"/>
    <w:rsid w:val="00865298"/>
    <w:rsid w:val="008A1436"/>
    <w:rsid w:val="00945214"/>
    <w:rsid w:val="009E54EA"/>
    <w:rsid w:val="00A447DD"/>
    <w:rsid w:val="00A853F9"/>
    <w:rsid w:val="00AF506A"/>
    <w:rsid w:val="00BE2704"/>
    <w:rsid w:val="00BF5A14"/>
    <w:rsid w:val="00CF416D"/>
    <w:rsid w:val="00E328EA"/>
    <w:rsid w:val="00E54197"/>
    <w:rsid w:val="00F40815"/>
    <w:rsid w:val="00FF0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2023-11-27T11:22:00Z</cp:lastPrinted>
  <dcterms:created xsi:type="dcterms:W3CDTF">2022-03-11T02:45:00Z</dcterms:created>
  <dcterms:modified xsi:type="dcterms:W3CDTF">2023-12-20T04:34:00Z</dcterms:modified>
</cp:coreProperties>
</file>