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CE5" w:rsidRPr="00903CE5" w:rsidRDefault="00903CE5" w:rsidP="00903CE5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903CE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</w:t>
      </w:r>
      <w:r w:rsidR="000D1AC3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СОГЛАШЕНИЕ № </w:t>
      </w:r>
      <w:r w:rsidR="0027797C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903CE5" w:rsidRPr="00903CE5" w:rsidRDefault="00360F45" w:rsidP="00903CE5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27</w:t>
      </w:r>
      <w:r w:rsidR="00593A1B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.12.2022 г. № </w:t>
      </w:r>
      <w:r w:rsidR="000D1AC3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5</w:t>
      </w:r>
    </w:p>
    <w:p w:rsidR="00903CE5" w:rsidRPr="00903CE5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903CE5">
        <w:rPr>
          <w:rFonts w:ascii="Times New Roman" w:hAnsi="Times New Roman" w:cs="Times New Roman"/>
          <w:b/>
        </w:rPr>
        <w:t xml:space="preserve"> </w:t>
      </w:r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Новокиевского</w:t>
      </w:r>
      <w:proofErr w:type="spellEnd"/>
      <w:r w:rsidRPr="00903CE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903CE5">
        <w:rPr>
          <w:rFonts w:ascii="Times New Roman" w:hAnsi="Times New Roman" w:cs="Times New Roman"/>
          <w:b/>
        </w:rPr>
        <w:t xml:space="preserve"> 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903CE5" w:rsidRPr="00903CE5" w:rsidRDefault="00903CE5" w:rsidP="00903CE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</w:t>
      </w:r>
      <w:r w:rsidR="00593A1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3</w:t>
      </w: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903CE5" w:rsidRDefault="00903CE5" w:rsidP="00903CE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903CE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903CE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BC6864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«___»</w:t>
      </w:r>
      <w:r w:rsidR="00FC5807">
        <w:rPr>
          <w:rFonts w:ascii="Times New Roman" w:hAnsi="Times New Roman" w:cs="Times New Roman"/>
          <w:color w:val="000000"/>
          <w:sz w:val="28"/>
          <w:szCs w:val="28"/>
        </w:rPr>
        <w:t xml:space="preserve"> августа 2023</w:t>
      </w:r>
      <w:r w:rsidRPr="00903CE5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593A1B" w:rsidRPr="00903CE5" w:rsidRDefault="00593A1B" w:rsidP="00903CE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903CE5" w:rsidRPr="00903CE5" w:rsidRDefault="00903CE5" w:rsidP="00903CE5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903CE5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903CE5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Новокиевского</w:t>
      </w:r>
      <w:proofErr w:type="spellEnd"/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903CE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903CE5">
        <w:rPr>
          <w:rFonts w:ascii="Times New Roman" w:hAnsi="Times New Roman" w:cs="Times New Roman"/>
          <w:color w:val="000000"/>
          <w:spacing w:val="-6"/>
          <w:sz w:val="28"/>
          <w:szCs w:val="28"/>
        </w:rPr>
        <w:t>Новокиевского</w:t>
      </w:r>
      <w:proofErr w:type="spellEnd"/>
      <w:r w:rsidRPr="00903CE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Романовой Нины Александровны</w:t>
      </w:r>
      <w:r w:rsidRPr="00903CE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>Новокиевского</w:t>
      </w:r>
      <w:proofErr w:type="spellEnd"/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903CE5" w:rsidRPr="00903CE5" w:rsidRDefault="00903CE5" w:rsidP="00903CE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55426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Соглашение от 27.12.2022 г. №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5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903CE5">
        <w:rPr>
          <w:rFonts w:ascii="Times New Roman" w:hAnsi="Times New Roman" w:cs="Times New Roman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903CE5">
        <w:rPr>
          <w:rFonts w:ascii="Times New Roman" w:hAnsi="Times New Roman" w:cs="Times New Roman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593A1B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 2023</w:t>
      </w:r>
      <w:r w:rsidRPr="00903CE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903CE5">
        <w:rPr>
          <w:rFonts w:ascii="Times New Roman" w:hAnsi="Times New Roman" w:cs="Times New Roman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903CE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593A1B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27797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169 272,10 рубля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областно</w:t>
      </w:r>
      <w:r w:rsidR="0027797C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 бюджета составляют 144 031,62 рубль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27797C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 бюджета составляют 25 240,48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903CE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903CE5" w:rsidRPr="00903CE5" w:rsidRDefault="00903CE5" w:rsidP="00903CE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903CE5" w:rsidRDefault="00903CE5" w:rsidP="00903CE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B209BA" w:rsidRPr="00903CE5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B209BA" w:rsidTr="00191156">
        <w:tc>
          <w:tcPr>
            <w:tcW w:w="4785" w:type="dxa"/>
          </w:tcPr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CB498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B209BA" w:rsidRDefault="00CB498A" w:rsidP="00CB498A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B209BA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Новокиевского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B209BA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646153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Новокиевка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Куйбышева, 58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223E22">
              <w:rPr>
                <w:rFonts w:ascii="Times New Roman" w:hAnsi="Times New Roman" w:cs="Times New Roman"/>
                <w:sz w:val="28"/>
                <w:szCs w:val="28"/>
              </w:rPr>
              <w:t>ти (Администрация Новокиевского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04523027750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B209BA" w:rsidRPr="00664E7F" w:rsidRDefault="00B209B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5519078583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B209BA" w:rsidRDefault="00B209BA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209BA" w:rsidRDefault="00B209BA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903CE5" w:rsidRPr="00903CE5" w:rsidRDefault="00903CE5" w:rsidP="00903CE5">
      <w:pPr>
        <w:shd w:val="clear" w:color="auto" w:fill="FFFFFF"/>
        <w:tabs>
          <w:tab w:val="left" w:pos="1258"/>
        </w:tabs>
        <w:spacing w:after="0" w:line="379" w:lineRule="exact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</w:t>
      </w:r>
      <w:r w:rsidR="00593A1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бинского муниципального      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Администрации </w:t>
      </w:r>
      <w:proofErr w:type="spellStart"/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Новокиевского</w:t>
      </w:r>
      <w:proofErr w:type="spellEnd"/>
    </w:p>
    <w:p w:rsidR="00903CE5" w:rsidRPr="00903CE5" w:rsidRDefault="00903CE5" w:rsidP="00903CE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                                                        </w:t>
      </w:r>
      <w:r w:rsidR="00A07F6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сельского поселения</w:t>
      </w:r>
    </w:p>
    <w:p w:rsidR="00F0447B" w:rsidRPr="00903CE5" w:rsidRDefault="00903CE5" w:rsidP="00903CE5">
      <w:pPr>
        <w:spacing w:after="0"/>
        <w:rPr>
          <w:rFonts w:ascii="Times New Roman" w:hAnsi="Times New Roman" w:cs="Times New Roman"/>
        </w:rPr>
      </w:pP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="00A07F6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903CE5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_______________ Н.А. Романов</w:t>
      </w:r>
      <w:r w:rsidR="003B274D">
        <w:rPr>
          <w:rFonts w:ascii="Times New Roman" w:hAnsi="Times New Roman" w:cs="Times New Roman"/>
          <w:color w:val="000000"/>
          <w:spacing w:val="-8"/>
          <w:sz w:val="28"/>
          <w:szCs w:val="28"/>
        </w:rPr>
        <w:t>а</w:t>
      </w:r>
    </w:p>
    <w:sectPr w:rsidR="00F0447B" w:rsidRPr="00903CE5" w:rsidSect="00F04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903CE5"/>
    <w:rsid w:val="000D1AC3"/>
    <w:rsid w:val="001E7197"/>
    <w:rsid w:val="00223E22"/>
    <w:rsid w:val="0027797C"/>
    <w:rsid w:val="00360F45"/>
    <w:rsid w:val="003B274D"/>
    <w:rsid w:val="00554266"/>
    <w:rsid w:val="00593A1B"/>
    <w:rsid w:val="006004AA"/>
    <w:rsid w:val="006A3035"/>
    <w:rsid w:val="007F1DF7"/>
    <w:rsid w:val="008221E6"/>
    <w:rsid w:val="0087672E"/>
    <w:rsid w:val="008E0D9F"/>
    <w:rsid w:val="00903CE5"/>
    <w:rsid w:val="009462F3"/>
    <w:rsid w:val="009E7D3D"/>
    <w:rsid w:val="00A07F63"/>
    <w:rsid w:val="00B209BA"/>
    <w:rsid w:val="00BC6864"/>
    <w:rsid w:val="00CB498A"/>
    <w:rsid w:val="00DD6C1A"/>
    <w:rsid w:val="00EE1D6B"/>
    <w:rsid w:val="00F0447B"/>
    <w:rsid w:val="00F91403"/>
    <w:rsid w:val="00FC5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4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09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3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A4CF83F-3AFD-4DF3-859B-CFD56AFF1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517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2023-08-11T03:47:00Z</cp:lastPrinted>
  <dcterms:created xsi:type="dcterms:W3CDTF">2022-03-11T04:13:00Z</dcterms:created>
  <dcterms:modified xsi:type="dcterms:W3CDTF">2023-08-11T03:47:00Z</dcterms:modified>
</cp:coreProperties>
</file>