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AF9" w:rsidRPr="002F3AF9" w:rsidRDefault="002F3AF9" w:rsidP="002C47CB">
      <w:pPr>
        <w:shd w:val="clear" w:color="auto" w:fill="FFFFFF"/>
        <w:spacing w:after="0" w:line="389" w:lineRule="exact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140D32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2C47CB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2F3AF9" w:rsidRPr="002F3AF9" w:rsidRDefault="002F3AF9" w:rsidP="002F3AF9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к соглашению от 2</w:t>
      </w:r>
      <w:r w:rsidR="00C5654E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7.12.2022 г. № </w:t>
      </w:r>
      <w:r w:rsidR="00140D3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10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  <w:b/>
        </w:rPr>
        <w:t xml:space="preserve"> 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2F3AF9" w:rsidRPr="002F3AF9" w:rsidRDefault="002F3AF9" w:rsidP="002F3AF9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</w:t>
      </w:r>
      <w:r w:rsidR="00C5654E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3</w:t>
      </w: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2F3AF9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C47C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«___» августа</w:t>
      </w: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5654E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2F3AF9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2F3AF9" w:rsidRPr="002F3AF9" w:rsidRDefault="002F3AF9" w:rsidP="002F3AF9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2F3AF9" w:rsidRPr="002F3AF9" w:rsidRDefault="002F3AF9" w:rsidP="002F3AF9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2F3AF9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2F3AF9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Дробязкиной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Ляззят</w:t>
      </w:r>
      <w:proofErr w:type="spellEnd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</w:t>
      </w:r>
      <w:proofErr w:type="spellStart"/>
      <w:r w:rsidRPr="002F3AF9">
        <w:rPr>
          <w:rFonts w:ascii="Times New Roman" w:hAnsi="Times New Roman" w:cs="Times New Roman"/>
          <w:color w:val="000000"/>
          <w:spacing w:val="-6"/>
          <w:sz w:val="28"/>
          <w:szCs w:val="28"/>
        </w:rPr>
        <w:t>Гумаровны</w:t>
      </w:r>
      <w:proofErr w:type="spellEnd"/>
      <w:r w:rsidRPr="002F3AF9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Центрально-Любинского</w:t>
      </w:r>
      <w:proofErr w:type="spellEnd"/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79631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10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2F3AF9">
        <w:rPr>
          <w:rFonts w:ascii="Times New Roman" w:hAnsi="Times New Roman" w:cs="Times New Roman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C5654E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2F3AF9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2F3AF9">
        <w:rPr>
          <w:rFonts w:ascii="Times New Roman" w:hAnsi="Times New Roman" w:cs="Times New Roman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2F3AF9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C5654E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2C47C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18 153,41 рубля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них средства областного бюджета составляют </w:t>
      </w:r>
      <w:r w:rsidR="002C47CB">
        <w:rPr>
          <w:rFonts w:ascii="Times New Roman" w:hAnsi="Times New Roman" w:cs="Times New Roman"/>
          <w:color w:val="000000"/>
          <w:spacing w:val="-1"/>
          <w:sz w:val="28"/>
          <w:szCs w:val="28"/>
        </w:rPr>
        <w:t>9 910,07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</w:t>
      </w:r>
      <w:r w:rsidR="002C47C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8 243,34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</w:t>
      </w:r>
      <w:r w:rsidRPr="002F3AF9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2F3AF9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2F3AF9" w:rsidRPr="002F3AF9" w:rsidRDefault="002F3AF9" w:rsidP="002F3AF9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2F3AF9"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C147C" w:rsidRPr="002F3AF9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C147C" w:rsidTr="00191156">
        <w:tc>
          <w:tcPr>
            <w:tcW w:w="4785" w:type="dxa"/>
          </w:tcPr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2C47CB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C147C" w:rsidRDefault="002C47CB" w:rsidP="002C47CB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C147C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Адрес: 646171,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Центрально-Любинский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Школьная, 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F32A09">
              <w:rPr>
                <w:rFonts w:ascii="Times New Roman" w:hAnsi="Times New Roman" w:cs="Times New Roman"/>
                <w:sz w:val="28"/>
                <w:szCs w:val="28"/>
              </w:rPr>
              <w:t xml:space="preserve">ти (Администрация </w:t>
            </w:r>
            <w:proofErr w:type="spellStart"/>
            <w:r w:rsidR="00F32A09">
              <w:rPr>
                <w:rFonts w:ascii="Times New Roman" w:hAnsi="Times New Roman" w:cs="Times New Roman"/>
                <w:sz w:val="28"/>
                <w:szCs w:val="28"/>
              </w:rPr>
              <w:t>Центрально-Любинского</w:t>
            </w:r>
            <w:proofErr w:type="spellEnd"/>
            <w:r w:rsidR="00F32A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04523027650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C147C" w:rsidRPr="00664E7F" w:rsidRDefault="003C147C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5519078738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C147C" w:rsidRDefault="003C147C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C5654E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3C147C" w:rsidRDefault="003C147C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Любинского муниципального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="00A35192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Центрально-Любинского</w:t>
      </w:r>
      <w:proofErr w:type="spellEnd"/>
    </w:p>
    <w:p w:rsidR="002F3AF9" w:rsidRPr="002F3AF9" w:rsidRDefault="002F3AF9" w:rsidP="002F3AF9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района                                                      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сельского поселения</w:t>
      </w:r>
    </w:p>
    <w:p w:rsidR="001B2B76" w:rsidRPr="002F3AF9" w:rsidRDefault="002F3AF9" w:rsidP="002F3AF9">
      <w:pPr>
        <w:spacing w:after="0"/>
        <w:rPr>
          <w:rFonts w:ascii="Times New Roman" w:hAnsi="Times New Roman" w:cs="Times New Roman"/>
        </w:rPr>
      </w:pP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</w:t>
      </w:r>
      <w:r w:rsidR="00F32A0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</w:t>
      </w:r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_________________ Л.Г. </w:t>
      </w:r>
      <w:proofErr w:type="spellStart"/>
      <w:r w:rsidRPr="002F3AF9">
        <w:rPr>
          <w:rFonts w:ascii="Times New Roman" w:hAnsi="Times New Roman" w:cs="Times New Roman"/>
          <w:color w:val="000000"/>
          <w:spacing w:val="-8"/>
          <w:sz w:val="28"/>
          <w:szCs w:val="28"/>
        </w:rPr>
        <w:t>Дробязкина</w:t>
      </w:r>
      <w:proofErr w:type="spellEnd"/>
    </w:p>
    <w:sectPr w:rsidR="001B2B76" w:rsidRPr="002F3AF9" w:rsidSect="001B2B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2F3AF9"/>
    <w:rsid w:val="00140D32"/>
    <w:rsid w:val="0018549A"/>
    <w:rsid w:val="001B2B76"/>
    <w:rsid w:val="001E16C6"/>
    <w:rsid w:val="002C47CB"/>
    <w:rsid w:val="002F3AF9"/>
    <w:rsid w:val="003C147C"/>
    <w:rsid w:val="003C1AAC"/>
    <w:rsid w:val="0052459F"/>
    <w:rsid w:val="00796313"/>
    <w:rsid w:val="009515CE"/>
    <w:rsid w:val="00A35192"/>
    <w:rsid w:val="00C5654E"/>
    <w:rsid w:val="00F32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B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14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154DCCF-3571-48DF-A0E7-8E56ED35D2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2023-08-10T08:53:00Z</cp:lastPrinted>
  <dcterms:created xsi:type="dcterms:W3CDTF">2022-03-11T05:02:00Z</dcterms:created>
  <dcterms:modified xsi:type="dcterms:W3CDTF">2023-08-10T08:53:00Z</dcterms:modified>
</cp:coreProperties>
</file>